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0749" w:rsidRPr="0036661C" w:rsidRDefault="00C44C7D" w:rsidP="00F40749">
      <w:pPr>
        <w:spacing w:after="0" w:line="240" w:lineRule="auto"/>
        <w:jc w:val="center"/>
        <w:rPr>
          <w:b/>
        </w:rPr>
      </w:pPr>
      <w:r w:rsidRPr="0036661C">
        <w:rPr>
          <w:b/>
        </w:rPr>
        <w:t xml:space="preserve">План работы на </w:t>
      </w:r>
      <w:r w:rsidR="007B07B5">
        <w:rPr>
          <w:b/>
        </w:rPr>
        <w:t>декабрь</w:t>
      </w:r>
      <w:r w:rsidR="00933FD2" w:rsidRPr="0036661C">
        <w:rPr>
          <w:b/>
        </w:rPr>
        <w:t xml:space="preserve"> </w:t>
      </w:r>
      <w:r w:rsidRPr="0036661C">
        <w:rPr>
          <w:b/>
        </w:rPr>
        <w:t xml:space="preserve">2022 года </w:t>
      </w:r>
    </w:p>
    <w:p w:rsidR="00C44C7D" w:rsidRPr="0036661C" w:rsidRDefault="00C44C7D" w:rsidP="00F40749">
      <w:pPr>
        <w:spacing w:after="0" w:line="240" w:lineRule="auto"/>
        <w:jc w:val="center"/>
        <w:rPr>
          <w:b/>
        </w:rPr>
      </w:pPr>
      <w:r w:rsidRPr="0036661C">
        <w:rPr>
          <w:b/>
        </w:rPr>
        <w:t>МБУК «Знаменский РДК»</w:t>
      </w:r>
    </w:p>
    <w:p w:rsidR="00F40749" w:rsidRPr="0036661C" w:rsidRDefault="00F40749" w:rsidP="00F40749">
      <w:pPr>
        <w:spacing w:after="0" w:line="240" w:lineRule="auto"/>
        <w:jc w:val="center"/>
        <w:rPr>
          <w:b/>
        </w:rPr>
      </w:pPr>
    </w:p>
    <w:tbl>
      <w:tblPr>
        <w:tblStyle w:val="a3"/>
        <w:tblW w:w="0" w:type="auto"/>
        <w:tblInd w:w="-885" w:type="dxa"/>
        <w:tblLayout w:type="fixed"/>
        <w:tblLook w:val="04A0"/>
      </w:tblPr>
      <w:tblGrid>
        <w:gridCol w:w="993"/>
        <w:gridCol w:w="2799"/>
        <w:gridCol w:w="1786"/>
        <w:gridCol w:w="2503"/>
        <w:gridCol w:w="2375"/>
      </w:tblGrid>
      <w:tr w:rsidR="00671873" w:rsidRPr="0036661C" w:rsidTr="00F40749">
        <w:tc>
          <w:tcPr>
            <w:tcW w:w="993" w:type="dxa"/>
          </w:tcPr>
          <w:p w:rsidR="00671873" w:rsidRPr="0036661C" w:rsidRDefault="00671873" w:rsidP="00F40749">
            <w:pPr>
              <w:jc w:val="center"/>
            </w:pPr>
            <w:r w:rsidRPr="0036661C">
              <w:t>№</w:t>
            </w:r>
          </w:p>
        </w:tc>
        <w:tc>
          <w:tcPr>
            <w:tcW w:w="2799" w:type="dxa"/>
          </w:tcPr>
          <w:p w:rsidR="00671873" w:rsidRPr="0036661C" w:rsidRDefault="00671873" w:rsidP="008C017C">
            <w:pPr>
              <w:jc w:val="center"/>
            </w:pPr>
            <w:r w:rsidRPr="0036661C">
              <w:t>Название мероприятия</w:t>
            </w:r>
          </w:p>
        </w:tc>
        <w:tc>
          <w:tcPr>
            <w:tcW w:w="1786" w:type="dxa"/>
          </w:tcPr>
          <w:p w:rsidR="00671873" w:rsidRPr="0036661C" w:rsidRDefault="00671873" w:rsidP="008C017C">
            <w:pPr>
              <w:jc w:val="center"/>
            </w:pPr>
            <w:r w:rsidRPr="0036661C">
              <w:t>Дата и время проведения</w:t>
            </w:r>
          </w:p>
        </w:tc>
        <w:tc>
          <w:tcPr>
            <w:tcW w:w="2503" w:type="dxa"/>
          </w:tcPr>
          <w:p w:rsidR="00671873" w:rsidRPr="0036661C" w:rsidRDefault="00671873" w:rsidP="008C017C">
            <w:pPr>
              <w:jc w:val="center"/>
            </w:pPr>
            <w:r w:rsidRPr="0036661C">
              <w:t>Место проведения</w:t>
            </w:r>
          </w:p>
        </w:tc>
        <w:tc>
          <w:tcPr>
            <w:tcW w:w="2375" w:type="dxa"/>
          </w:tcPr>
          <w:p w:rsidR="00671873" w:rsidRPr="0036661C" w:rsidRDefault="00671873" w:rsidP="008C017C">
            <w:pPr>
              <w:jc w:val="center"/>
            </w:pPr>
            <w:r w:rsidRPr="0036661C">
              <w:t>Ответственный</w:t>
            </w:r>
          </w:p>
        </w:tc>
      </w:tr>
      <w:tr w:rsidR="007B07B5" w:rsidRPr="0036661C" w:rsidTr="00F40749">
        <w:tc>
          <w:tcPr>
            <w:tcW w:w="993" w:type="dxa"/>
          </w:tcPr>
          <w:p w:rsidR="007B07B5" w:rsidRPr="0036661C" w:rsidRDefault="007B07B5" w:rsidP="00F40749">
            <w:pPr>
              <w:jc w:val="center"/>
            </w:pPr>
            <w:r>
              <w:t>1</w:t>
            </w:r>
          </w:p>
        </w:tc>
        <w:tc>
          <w:tcPr>
            <w:tcW w:w="2799" w:type="dxa"/>
          </w:tcPr>
          <w:p w:rsidR="007B07B5" w:rsidRPr="0036661C" w:rsidRDefault="007B07B5" w:rsidP="008C017C">
            <w:pPr>
              <w:jc w:val="center"/>
            </w:pPr>
            <w:r w:rsidRPr="00354DF0">
              <w:t>«</w:t>
            </w:r>
            <w:r>
              <w:t>СТОП – СПИД!</w:t>
            </w:r>
            <w:r w:rsidRPr="00354DF0">
              <w:t>» - профилактическая программа для молодежи</w:t>
            </w:r>
          </w:p>
        </w:tc>
        <w:tc>
          <w:tcPr>
            <w:tcW w:w="1786" w:type="dxa"/>
          </w:tcPr>
          <w:p w:rsidR="007B07B5" w:rsidRDefault="007B07B5" w:rsidP="008C017C">
            <w:pPr>
              <w:jc w:val="center"/>
            </w:pPr>
            <w:r>
              <w:t>01.12.2022</w:t>
            </w:r>
          </w:p>
          <w:p w:rsidR="0068567E" w:rsidRPr="0068567E" w:rsidRDefault="0068567E" w:rsidP="008C017C">
            <w:pPr>
              <w:jc w:val="center"/>
              <w:rPr>
                <w:lang w:val="en-US"/>
              </w:rPr>
            </w:pPr>
            <w:r>
              <w:t>14.00</w:t>
            </w:r>
          </w:p>
        </w:tc>
        <w:tc>
          <w:tcPr>
            <w:tcW w:w="2503" w:type="dxa"/>
          </w:tcPr>
          <w:p w:rsidR="007B07B5" w:rsidRPr="0036661C" w:rsidRDefault="007B07B5" w:rsidP="008C017C">
            <w:pPr>
              <w:jc w:val="center"/>
            </w:pPr>
            <w:r>
              <w:t>РДК</w:t>
            </w:r>
          </w:p>
        </w:tc>
        <w:tc>
          <w:tcPr>
            <w:tcW w:w="2375" w:type="dxa"/>
          </w:tcPr>
          <w:p w:rsidR="007B07B5" w:rsidRPr="0036661C" w:rsidRDefault="0068567E" w:rsidP="008C017C">
            <w:pPr>
              <w:jc w:val="center"/>
            </w:pPr>
            <w:r>
              <w:t>Савченко А.В.</w:t>
            </w:r>
          </w:p>
        </w:tc>
      </w:tr>
      <w:tr w:rsidR="00474CAF" w:rsidRPr="0036661C" w:rsidTr="00F40749">
        <w:tc>
          <w:tcPr>
            <w:tcW w:w="993" w:type="dxa"/>
          </w:tcPr>
          <w:p w:rsidR="00474CAF" w:rsidRPr="00354DF0" w:rsidRDefault="007B07B5" w:rsidP="00117E12">
            <w:pPr>
              <w:jc w:val="center"/>
            </w:pPr>
            <w:r>
              <w:t>2</w:t>
            </w:r>
          </w:p>
        </w:tc>
        <w:tc>
          <w:tcPr>
            <w:tcW w:w="2799" w:type="dxa"/>
          </w:tcPr>
          <w:p w:rsidR="00474CAF" w:rsidRPr="00354DF0" w:rsidRDefault="007B07B5" w:rsidP="00117E12">
            <w:pPr>
              <w:jc w:val="center"/>
            </w:pPr>
            <w:r w:rsidRPr="00354DF0">
              <w:t>Праздничная программа «День работников сельского хозяйства и перерабатывающей промышленности»</w:t>
            </w:r>
          </w:p>
        </w:tc>
        <w:tc>
          <w:tcPr>
            <w:tcW w:w="1786" w:type="dxa"/>
          </w:tcPr>
          <w:p w:rsidR="00474CAF" w:rsidRDefault="007B07B5" w:rsidP="00117E12">
            <w:pPr>
              <w:jc w:val="center"/>
            </w:pPr>
            <w:r>
              <w:t>02.12.2022</w:t>
            </w:r>
          </w:p>
          <w:p w:rsidR="0068567E" w:rsidRPr="0068567E" w:rsidRDefault="0068567E" w:rsidP="00117E12">
            <w:pPr>
              <w:jc w:val="center"/>
              <w:rPr>
                <w:lang w:val="en-US"/>
              </w:rPr>
            </w:pPr>
            <w:r>
              <w:t>11.00</w:t>
            </w:r>
            <w:r>
              <w:rPr>
                <w:lang w:val="en-US"/>
              </w:rPr>
              <w:t>-13.00</w:t>
            </w:r>
          </w:p>
        </w:tc>
        <w:tc>
          <w:tcPr>
            <w:tcW w:w="2503" w:type="dxa"/>
          </w:tcPr>
          <w:p w:rsidR="00474CAF" w:rsidRPr="0036661C" w:rsidRDefault="007B07B5" w:rsidP="00117E12">
            <w:pPr>
              <w:jc w:val="center"/>
            </w:pPr>
            <w:r>
              <w:t>РДК</w:t>
            </w:r>
          </w:p>
        </w:tc>
        <w:tc>
          <w:tcPr>
            <w:tcW w:w="2375" w:type="dxa"/>
          </w:tcPr>
          <w:p w:rsidR="00474CAF" w:rsidRPr="0068567E" w:rsidRDefault="0068567E" w:rsidP="00117E12">
            <w:pPr>
              <w:jc w:val="center"/>
            </w:pPr>
            <w:r>
              <w:t xml:space="preserve">Мазалова С.Н. </w:t>
            </w:r>
          </w:p>
        </w:tc>
      </w:tr>
      <w:tr w:rsidR="00474CAF" w:rsidRPr="0036661C" w:rsidTr="00F40749">
        <w:tc>
          <w:tcPr>
            <w:tcW w:w="993" w:type="dxa"/>
          </w:tcPr>
          <w:p w:rsidR="00474CAF" w:rsidRPr="0036661C" w:rsidRDefault="007B07B5" w:rsidP="00F40749">
            <w:pPr>
              <w:jc w:val="center"/>
            </w:pPr>
            <w:r>
              <w:t>3</w:t>
            </w:r>
          </w:p>
        </w:tc>
        <w:tc>
          <w:tcPr>
            <w:tcW w:w="2799" w:type="dxa"/>
          </w:tcPr>
          <w:p w:rsidR="00474CAF" w:rsidRPr="00354DF0" w:rsidRDefault="007B07B5" w:rsidP="00E148C6">
            <w:pPr>
              <w:jc w:val="center"/>
            </w:pPr>
            <w:r w:rsidRPr="00354DF0">
              <w:t>«</w:t>
            </w:r>
            <w:r>
              <w:t>Их подвиг бессмертен</w:t>
            </w:r>
            <w:r w:rsidRPr="00354DF0">
              <w:t>» - торжественное мероприятие, посвя</w:t>
            </w:r>
            <w:r>
              <w:t>щенное Дню неизвестного солдата, в рамках проекта «Никто не забыт»</w:t>
            </w:r>
          </w:p>
        </w:tc>
        <w:tc>
          <w:tcPr>
            <w:tcW w:w="1786" w:type="dxa"/>
          </w:tcPr>
          <w:p w:rsidR="00474CAF" w:rsidRDefault="007B07B5" w:rsidP="00E148C6">
            <w:pPr>
              <w:jc w:val="center"/>
            </w:pPr>
            <w:r>
              <w:t>03.12.2022</w:t>
            </w:r>
          </w:p>
          <w:p w:rsidR="007B07B5" w:rsidRPr="0036661C" w:rsidRDefault="0068567E" w:rsidP="00E148C6">
            <w:pPr>
              <w:jc w:val="center"/>
            </w:pPr>
            <w:r>
              <w:t>12.00-13.00</w:t>
            </w:r>
          </w:p>
        </w:tc>
        <w:tc>
          <w:tcPr>
            <w:tcW w:w="2503" w:type="dxa"/>
          </w:tcPr>
          <w:p w:rsidR="00474CAF" w:rsidRPr="0036661C" w:rsidRDefault="00AF338A" w:rsidP="008C017C">
            <w:pPr>
              <w:jc w:val="center"/>
            </w:pPr>
            <w:r>
              <w:t>РДК</w:t>
            </w:r>
          </w:p>
        </w:tc>
        <w:tc>
          <w:tcPr>
            <w:tcW w:w="2375" w:type="dxa"/>
          </w:tcPr>
          <w:p w:rsidR="00474CAF" w:rsidRPr="0036661C" w:rsidRDefault="0068567E" w:rsidP="008C017C">
            <w:pPr>
              <w:jc w:val="center"/>
            </w:pPr>
            <w:r>
              <w:t>Бутурлакина К.В.</w:t>
            </w:r>
          </w:p>
        </w:tc>
      </w:tr>
      <w:tr w:rsidR="007B07B5" w:rsidRPr="0036661C" w:rsidTr="00F40749">
        <w:tc>
          <w:tcPr>
            <w:tcW w:w="993" w:type="dxa"/>
          </w:tcPr>
          <w:p w:rsidR="007B07B5" w:rsidRDefault="007B07B5" w:rsidP="00F40749">
            <w:pPr>
              <w:jc w:val="center"/>
            </w:pPr>
            <w:r>
              <w:t>4</w:t>
            </w:r>
          </w:p>
        </w:tc>
        <w:tc>
          <w:tcPr>
            <w:tcW w:w="2799" w:type="dxa"/>
          </w:tcPr>
          <w:p w:rsidR="007B07B5" w:rsidRPr="00354DF0" w:rsidRDefault="007B07B5" w:rsidP="00E148C6">
            <w:pPr>
              <w:jc w:val="center"/>
            </w:pPr>
            <w:r>
              <w:t xml:space="preserve">«Я люблю тебя, жизнь!» – концертная программа, посвящённая Международному Дню инвалидов, </w:t>
            </w:r>
            <w:r w:rsidRPr="00354DF0">
              <w:t xml:space="preserve">в рамках </w:t>
            </w:r>
            <w:r>
              <w:t>проекта «Преодоление»</w:t>
            </w:r>
          </w:p>
        </w:tc>
        <w:tc>
          <w:tcPr>
            <w:tcW w:w="1786" w:type="dxa"/>
          </w:tcPr>
          <w:p w:rsidR="0068567E" w:rsidRDefault="0068567E" w:rsidP="0068567E">
            <w:pPr>
              <w:jc w:val="center"/>
            </w:pPr>
            <w:r>
              <w:t>06.12.2022</w:t>
            </w:r>
          </w:p>
          <w:p w:rsidR="007B07B5" w:rsidRDefault="0068567E" w:rsidP="0068567E">
            <w:pPr>
              <w:jc w:val="center"/>
            </w:pPr>
            <w:r>
              <w:t>11.00</w:t>
            </w:r>
            <w:r w:rsidR="0065068F">
              <w:t>-12.00</w:t>
            </w:r>
          </w:p>
        </w:tc>
        <w:tc>
          <w:tcPr>
            <w:tcW w:w="2503" w:type="dxa"/>
          </w:tcPr>
          <w:p w:rsidR="007B07B5" w:rsidRPr="0036661C" w:rsidRDefault="0068567E" w:rsidP="008C017C">
            <w:pPr>
              <w:jc w:val="center"/>
            </w:pPr>
            <w:r>
              <w:t>Знаменская ВОИ</w:t>
            </w:r>
          </w:p>
        </w:tc>
        <w:tc>
          <w:tcPr>
            <w:tcW w:w="2375" w:type="dxa"/>
          </w:tcPr>
          <w:p w:rsidR="007B07B5" w:rsidRPr="0036661C" w:rsidRDefault="0068567E" w:rsidP="008C017C">
            <w:pPr>
              <w:jc w:val="center"/>
            </w:pPr>
            <w:proofErr w:type="spellStart"/>
            <w:r>
              <w:t>Самородов</w:t>
            </w:r>
            <w:proofErr w:type="spellEnd"/>
            <w:r>
              <w:t xml:space="preserve"> В.Н. </w:t>
            </w:r>
          </w:p>
        </w:tc>
      </w:tr>
      <w:tr w:rsidR="00474CAF" w:rsidRPr="0036661C" w:rsidTr="00F40749">
        <w:tc>
          <w:tcPr>
            <w:tcW w:w="993" w:type="dxa"/>
          </w:tcPr>
          <w:p w:rsidR="00474CAF" w:rsidRPr="00354DF0" w:rsidRDefault="00AF338A" w:rsidP="00E148C6">
            <w:pPr>
              <w:jc w:val="center"/>
            </w:pPr>
            <w:r>
              <w:t>5</w:t>
            </w:r>
          </w:p>
        </w:tc>
        <w:tc>
          <w:tcPr>
            <w:tcW w:w="2799" w:type="dxa"/>
          </w:tcPr>
          <w:p w:rsidR="00474CAF" w:rsidRPr="00354DF0" w:rsidRDefault="007B07B5" w:rsidP="00E148C6">
            <w:pPr>
              <w:jc w:val="center"/>
            </w:pPr>
            <w:r>
              <w:t>«Они прошли по той войне» – т</w:t>
            </w:r>
            <w:r w:rsidRPr="0033418E">
              <w:t>оржественное мероприятие, посвященное Дню героев Отечества в России, в рамках проекта «Герои рядом с нами»</w:t>
            </w:r>
          </w:p>
        </w:tc>
        <w:tc>
          <w:tcPr>
            <w:tcW w:w="1786" w:type="dxa"/>
          </w:tcPr>
          <w:p w:rsidR="00474CAF" w:rsidRDefault="007B07B5" w:rsidP="00E148C6">
            <w:pPr>
              <w:jc w:val="center"/>
            </w:pPr>
            <w:r>
              <w:t>09.12.2022</w:t>
            </w:r>
          </w:p>
          <w:p w:rsidR="0068567E" w:rsidRPr="0036661C" w:rsidRDefault="0068567E" w:rsidP="00E148C6">
            <w:pPr>
              <w:jc w:val="center"/>
            </w:pPr>
            <w:r>
              <w:t>14.00-15.00</w:t>
            </w:r>
          </w:p>
        </w:tc>
        <w:tc>
          <w:tcPr>
            <w:tcW w:w="2503" w:type="dxa"/>
          </w:tcPr>
          <w:p w:rsidR="00474CAF" w:rsidRPr="0036661C" w:rsidRDefault="00AF338A" w:rsidP="00E148C6">
            <w:pPr>
              <w:jc w:val="center"/>
            </w:pPr>
            <w:r>
              <w:t>РДК</w:t>
            </w:r>
          </w:p>
        </w:tc>
        <w:tc>
          <w:tcPr>
            <w:tcW w:w="2375" w:type="dxa"/>
          </w:tcPr>
          <w:p w:rsidR="00474CAF" w:rsidRPr="0036661C" w:rsidRDefault="0068567E" w:rsidP="00E148C6">
            <w:pPr>
              <w:jc w:val="center"/>
            </w:pPr>
            <w:r>
              <w:t>Бутурлакина К.В.</w:t>
            </w:r>
          </w:p>
        </w:tc>
      </w:tr>
      <w:tr w:rsidR="00474CAF" w:rsidRPr="0036661C" w:rsidTr="00F40749">
        <w:tc>
          <w:tcPr>
            <w:tcW w:w="993" w:type="dxa"/>
          </w:tcPr>
          <w:p w:rsidR="00474CAF" w:rsidRDefault="00AF338A" w:rsidP="00E148C6">
            <w:pPr>
              <w:jc w:val="center"/>
            </w:pPr>
            <w:r>
              <w:t>6</w:t>
            </w:r>
          </w:p>
        </w:tc>
        <w:tc>
          <w:tcPr>
            <w:tcW w:w="2799" w:type="dxa"/>
          </w:tcPr>
          <w:p w:rsidR="007B07B5" w:rsidRPr="00E95B19" w:rsidRDefault="007B07B5" w:rsidP="007B07B5">
            <w:pPr>
              <w:jc w:val="center"/>
            </w:pPr>
            <w:r w:rsidRPr="00E95B19">
              <w:t>«История Конституции - история страны»</w:t>
            </w:r>
          </w:p>
          <w:p w:rsidR="00474CAF" w:rsidRPr="00354DF0" w:rsidRDefault="007B07B5" w:rsidP="007B07B5">
            <w:pPr>
              <w:jc w:val="center"/>
            </w:pPr>
            <w:r w:rsidRPr="00354DF0">
              <w:t>историческое обозрение</w:t>
            </w:r>
          </w:p>
        </w:tc>
        <w:tc>
          <w:tcPr>
            <w:tcW w:w="1786" w:type="dxa"/>
          </w:tcPr>
          <w:p w:rsidR="00474CAF" w:rsidRDefault="0068567E" w:rsidP="00117E12">
            <w:pPr>
              <w:jc w:val="center"/>
            </w:pPr>
            <w:r>
              <w:t>10</w:t>
            </w:r>
            <w:r w:rsidR="007B07B5">
              <w:t>.12.2022</w:t>
            </w:r>
          </w:p>
          <w:p w:rsidR="0068567E" w:rsidRPr="0036661C" w:rsidRDefault="0068567E" w:rsidP="00117E12">
            <w:pPr>
              <w:jc w:val="center"/>
            </w:pPr>
            <w:r>
              <w:t>12.00-13.00</w:t>
            </w:r>
          </w:p>
        </w:tc>
        <w:tc>
          <w:tcPr>
            <w:tcW w:w="2503" w:type="dxa"/>
          </w:tcPr>
          <w:p w:rsidR="00474CAF" w:rsidRPr="0036661C" w:rsidRDefault="007B07B5" w:rsidP="00117E12">
            <w:pPr>
              <w:jc w:val="center"/>
            </w:pPr>
            <w:r>
              <w:t>РДК</w:t>
            </w:r>
          </w:p>
        </w:tc>
        <w:tc>
          <w:tcPr>
            <w:tcW w:w="2375" w:type="dxa"/>
          </w:tcPr>
          <w:p w:rsidR="00474CAF" w:rsidRPr="0036661C" w:rsidRDefault="0068567E" w:rsidP="00117E12">
            <w:pPr>
              <w:jc w:val="center"/>
            </w:pPr>
            <w:r>
              <w:t>Ложкина Е.В.</w:t>
            </w:r>
          </w:p>
        </w:tc>
      </w:tr>
      <w:tr w:rsidR="00940918" w:rsidRPr="0036661C" w:rsidTr="00F40749">
        <w:tc>
          <w:tcPr>
            <w:tcW w:w="993" w:type="dxa"/>
          </w:tcPr>
          <w:p w:rsidR="00940918" w:rsidRDefault="00940918" w:rsidP="00E148C6">
            <w:pPr>
              <w:jc w:val="center"/>
            </w:pPr>
            <w:r>
              <w:t>7</w:t>
            </w:r>
          </w:p>
        </w:tc>
        <w:tc>
          <w:tcPr>
            <w:tcW w:w="2799" w:type="dxa"/>
          </w:tcPr>
          <w:p w:rsidR="00940918" w:rsidRPr="00E95B19" w:rsidRDefault="00940918" w:rsidP="007B07B5">
            <w:pPr>
              <w:jc w:val="center"/>
            </w:pPr>
            <w:r>
              <w:t xml:space="preserve">Участие в Открытом фестивале «Творческие </w:t>
            </w:r>
            <w:r>
              <w:lastRenderedPageBreak/>
              <w:t xml:space="preserve">родники </w:t>
            </w:r>
            <w:proofErr w:type="spellStart"/>
            <w:r>
              <w:t>Тамбовщины</w:t>
            </w:r>
            <w:proofErr w:type="spellEnd"/>
            <w:r>
              <w:t xml:space="preserve">» </w:t>
            </w:r>
          </w:p>
        </w:tc>
        <w:tc>
          <w:tcPr>
            <w:tcW w:w="1786" w:type="dxa"/>
          </w:tcPr>
          <w:p w:rsidR="00940918" w:rsidRDefault="00940918" w:rsidP="00940918">
            <w:pPr>
              <w:jc w:val="center"/>
            </w:pPr>
            <w:r>
              <w:lastRenderedPageBreak/>
              <w:t>10.12.2022</w:t>
            </w:r>
          </w:p>
        </w:tc>
        <w:tc>
          <w:tcPr>
            <w:tcW w:w="2503" w:type="dxa"/>
          </w:tcPr>
          <w:p w:rsidR="00940918" w:rsidRDefault="00940918" w:rsidP="00117E12">
            <w:pPr>
              <w:jc w:val="center"/>
            </w:pPr>
            <w:r>
              <w:t>г. Котовск</w:t>
            </w:r>
          </w:p>
        </w:tc>
        <w:tc>
          <w:tcPr>
            <w:tcW w:w="2375" w:type="dxa"/>
          </w:tcPr>
          <w:p w:rsidR="00940918" w:rsidRDefault="00940918" w:rsidP="00117E12">
            <w:pPr>
              <w:jc w:val="center"/>
            </w:pPr>
            <w:r>
              <w:t xml:space="preserve">Мазалова С.Н. </w:t>
            </w:r>
          </w:p>
        </w:tc>
      </w:tr>
      <w:tr w:rsidR="00474CAF" w:rsidRPr="0036661C" w:rsidTr="00F40749">
        <w:tc>
          <w:tcPr>
            <w:tcW w:w="993" w:type="dxa"/>
          </w:tcPr>
          <w:p w:rsidR="00474CAF" w:rsidRDefault="00940918" w:rsidP="00E148C6">
            <w:pPr>
              <w:jc w:val="center"/>
            </w:pPr>
            <w:r>
              <w:lastRenderedPageBreak/>
              <w:t>8</w:t>
            </w:r>
          </w:p>
        </w:tc>
        <w:tc>
          <w:tcPr>
            <w:tcW w:w="2799" w:type="dxa"/>
          </w:tcPr>
          <w:p w:rsidR="00474CAF" w:rsidRDefault="00AF338A" w:rsidP="00E148C6">
            <w:pPr>
              <w:jc w:val="center"/>
            </w:pPr>
            <w:r w:rsidRPr="00354DF0">
              <w:t>«</w:t>
            </w:r>
            <w:r>
              <w:t>Огради себя от пожара</w:t>
            </w:r>
            <w:r w:rsidRPr="00354DF0">
              <w:t>» - познавательное профилактическое  противопожарное мероприятие</w:t>
            </w:r>
          </w:p>
        </w:tc>
        <w:tc>
          <w:tcPr>
            <w:tcW w:w="1786" w:type="dxa"/>
          </w:tcPr>
          <w:p w:rsidR="00474CAF" w:rsidRDefault="0068567E" w:rsidP="00E148C6">
            <w:pPr>
              <w:jc w:val="center"/>
            </w:pPr>
            <w:r>
              <w:t>15.12.2022</w:t>
            </w:r>
          </w:p>
          <w:p w:rsidR="0068567E" w:rsidRPr="0036661C" w:rsidRDefault="0068567E" w:rsidP="00E148C6">
            <w:pPr>
              <w:jc w:val="center"/>
            </w:pPr>
            <w:r>
              <w:t>14.00-15.00</w:t>
            </w:r>
          </w:p>
        </w:tc>
        <w:tc>
          <w:tcPr>
            <w:tcW w:w="2503" w:type="dxa"/>
          </w:tcPr>
          <w:p w:rsidR="00474CAF" w:rsidRPr="0036661C" w:rsidRDefault="00AF338A" w:rsidP="00E148C6">
            <w:pPr>
              <w:jc w:val="center"/>
            </w:pPr>
            <w:r>
              <w:t>РДК</w:t>
            </w:r>
          </w:p>
        </w:tc>
        <w:tc>
          <w:tcPr>
            <w:tcW w:w="2375" w:type="dxa"/>
          </w:tcPr>
          <w:p w:rsidR="00474CAF" w:rsidRPr="0036661C" w:rsidRDefault="0068567E" w:rsidP="00E148C6">
            <w:pPr>
              <w:jc w:val="center"/>
            </w:pPr>
            <w:r>
              <w:t>Мазалова С.Н.</w:t>
            </w:r>
          </w:p>
        </w:tc>
      </w:tr>
      <w:tr w:rsidR="00AF338A" w:rsidRPr="0036661C" w:rsidTr="00F40749">
        <w:tc>
          <w:tcPr>
            <w:tcW w:w="993" w:type="dxa"/>
          </w:tcPr>
          <w:p w:rsidR="00AF338A" w:rsidRDefault="00940918" w:rsidP="00B85B36">
            <w:pPr>
              <w:jc w:val="center"/>
            </w:pPr>
            <w:r>
              <w:t>9</w:t>
            </w:r>
          </w:p>
        </w:tc>
        <w:tc>
          <w:tcPr>
            <w:tcW w:w="2799" w:type="dxa"/>
          </w:tcPr>
          <w:p w:rsidR="00AF338A" w:rsidRPr="00354DF0" w:rsidRDefault="00AF338A" w:rsidP="00CA02F1">
            <w:pPr>
              <w:jc w:val="center"/>
            </w:pPr>
            <w:r>
              <w:t>Семинар</w:t>
            </w:r>
            <w:r w:rsidRPr="00354DF0">
              <w:t xml:space="preserve"> работников КДУ </w:t>
            </w:r>
            <w:r>
              <w:t>«Проведение</w:t>
            </w:r>
            <w:r w:rsidRPr="00354DF0">
              <w:t xml:space="preserve"> новогодних мероприятий</w:t>
            </w:r>
            <w:r>
              <w:t>»</w:t>
            </w:r>
          </w:p>
        </w:tc>
        <w:tc>
          <w:tcPr>
            <w:tcW w:w="1786" w:type="dxa"/>
          </w:tcPr>
          <w:p w:rsidR="00AF338A" w:rsidRDefault="0068567E" w:rsidP="00CA02F1">
            <w:pPr>
              <w:jc w:val="center"/>
            </w:pPr>
            <w:r>
              <w:t>15.12.2022</w:t>
            </w:r>
          </w:p>
          <w:p w:rsidR="0068567E" w:rsidRPr="00354DF0" w:rsidRDefault="0068567E" w:rsidP="00CA02F1">
            <w:pPr>
              <w:jc w:val="center"/>
            </w:pPr>
            <w:r>
              <w:t>10.00-11.00</w:t>
            </w:r>
          </w:p>
        </w:tc>
        <w:tc>
          <w:tcPr>
            <w:tcW w:w="2503" w:type="dxa"/>
          </w:tcPr>
          <w:p w:rsidR="00AF338A" w:rsidRPr="00354DF0" w:rsidRDefault="00AF338A" w:rsidP="00CA02F1">
            <w:pPr>
              <w:jc w:val="center"/>
            </w:pPr>
            <w:r w:rsidRPr="00354DF0">
              <w:t>РДК</w:t>
            </w:r>
          </w:p>
        </w:tc>
        <w:tc>
          <w:tcPr>
            <w:tcW w:w="2375" w:type="dxa"/>
          </w:tcPr>
          <w:p w:rsidR="00AF338A" w:rsidRPr="00354DF0" w:rsidRDefault="0068567E" w:rsidP="00CA02F1">
            <w:pPr>
              <w:jc w:val="center"/>
            </w:pPr>
            <w:r>
              <w:t xml:space="preserve">Мазалова С.Н. </w:t>
            </w:r>
          </w:p>
        </w:tc>
      </w:tr>
      <w:tr w:rsidR="00AF338A" w:rsidRPr="0036661C" w:rsidTr="00F40749">
        <w:tc>
          <w:tcPr>
            <w:tcW w:w="993" w:type="dxa"/>
          </w:tcPr>
          <w:p w:rsidR="00AF338A" w:rsidRDefault="00940918" w:rsidP="00E148C6">
            <w:pPr>
              <w:jc w:val="center"/>
            </w:pPr>
            <w:r>
              <w:t>10</w:t>
            </w:r>
          </w:p>
        </w:tc>
        <w:tc>
          <w:tcPr>
            <w:tcW w:w="2799" w:type="dxa"/>
          </w:tcPr>
          <w:p w:rsidR="00AF338A" w:rsidRPr="00354DF0" w:rsidRDefault="00AF338A" w:rsidP="00AF338A">
            <w:pPr>
              <w:jc w:val="center"/>
            </w:pPr>
            <w:r w:rsidRPr="00E95B19">
              <w:t xml:space="preserve">«Новогодние огни приглашают в сказку» </w:t>
            </w:r>
            <w:r>
              <w:t>–</w:t>
            </w:r>
            <w:r w:rsidRPr="00354DF0">
              <w:t xml:space="preserve"> новогодний утренник для детей р.п.</w:t>
            </w:r>
            <w:r>
              <w:t xml:space="preserve"> </w:t>
            </w:r>
            <w:r w:rsidRPr="00354DF0">
              <w:t>Знаменка</w:t>
            </w:r>
          </w:p>
        </w:tc>
        <w:tc>
          <w:tcPr>
            <w:tcW w:w="1786" w:type="dxa"/>
          </w:tcPr>
          <w:p w:rsidR="00AF338A" w:rsidRDefault="0068567E" w:rsidP="00CA02F1">
            <w:pPr>
              <w:jc w:val="center"/>
            </w:pPr>
            <w:r>
              <w:t>24.12.2022</w:t>
            </w:r>
          </w:p>
          <w:p w:rsidR="0068567E" w:rsidRPr="00354DF0" w:rsidRDefault="0068567E" w:rsidP="00CA02F1">
            <w:pPr>
              <w:jc w:val="center"/>
            </w:pPr>
            <w:r>
              <w:t>12.00-13.30</w:t>
            </w:r>
          </w:p>
        </w:tc>
        <w:tc>
          <w:tcPr>
            <w:tcW w:w="2503" w:type="dxa"/>
          </w:tcPr>
          <w:p w:rsidR="00AF338A" w:rsidRPr="00354DF0" w:rsidRDefault="00AF338A" w:rsidP="00CA02F1">
            <w:pPr>
              <w:jc w:val="center"/>
            </w:pPr>
            <w:r w:rsidRPr="00354DF0">
              <w:t>РДК</w:t>
            </w:r>
          </w:p>
        </w:tc>
        <w:tc>
          <w:tcPr>
            <w:tcW w:w="2375" w:type="dxa"/>
          </w:tcPr>
          <w:p w:rsidR="00AF338A" w:rsidRPr="00354DF0" w:rsidRDefault="0068567E" w:rsidP="00CA02F1">
            <w:pPr>
              <w:jc w:val="center"/>
            </w:pPr>
            <w:r>
              <w:t>Постникова С.В.</w:t>
            </w:r>
          </w:p>
        </w:tc>
      </w:tr>
      <w:tr w:rsidR="00AF338A" w:rsidRPr="0036661C" w:rsidTr="00F40749">
        <w:tc>
          <w:tcPr>
            <w:tcW w:w="993" w:type="dxa"/>
          </w:tcPr>
          <w:p w:rsidR="00AF338A" w:rsidRPr="00354DF0" w:rsidRDefault="00AF338A" w:rsidP="00940918">
            <w:pPr>
              <w:jc w:val="center"/>
            </w:pPr>
            <w:r>
              <w:t>1</w:t>
            </w:r>
            <w:r w:rsidR="00940918">
              <w:t>1</w:t>
            </w:r>
          </w:p>
        </w:tc>
        <w:tc>
          <w:tcPr>
            <w:tcW w:w="2799" w:type="dxa"/>
          </w:tcPr>
          <w:p w:rsidR="00AF338A" w:rsidRPr="00354DF0" w:rsidRDefault="00AF338A" w:rsidP="00AF338A">
            <w:pPr>
              <w:jc w:val="center"/>
            </w:pPr>
            <w:r w:rsidRPr="00FA2189">
              <w:t>«В снежном царстве, морозном государстве»</w:t>
            </w:r>
            <w:r>
              <w:t xml:space="preserve"> –</w:t>
            </w:r>
            <w:r w:rsidRPr="00354DF0">
              <w:t xml:space="preserve"> выездные новогодние утренники для детей Знаменского района</w:t>
            </w:r>
          </w:p>
        </w:tc>
        <w:tc>
          <w:tcPr>
            <w:tcW w:w="1786" w:type="dxa"/>
          </w:tcPr>
          <w:p w:rsidR="00AF338A" w:rsidRPr="00354DF0" w:rsidRDefault="0068567E" w:rsidP="00940918">
            <w:pPr>
              <w:jc w:val="center"/>
            </w:pPr>
            <w:r>
              <w:t>2</w:t>
            </w:r>
            <w:r w:rsidR="00940918">
              <w:t>3</w:t>
            </w:r>
            <w:r>
              <w:t>.12.2022</w:t>
            </w:r>
          </w:p>
        </w:tc>
        <w:tc>
          <w:tcPr>
            <w:tcW w:w="2503" w:type="dxa"/>
          </w:tcPr>
          <w:p w:rsidR="00AF338A" w:rsidRPr="00354DF0" w:rsidRDefault="002A7D4F" w:rsidP="00CA02F1">
            <w:pPr>
              <w:jc w:val="center"/>
            </w:pPr>
            <w:r>
              <w:t>территория Знаменского района</w:t>
            </w:r>
          </w:p>
        </w:tc>
        <w:tc>
          <w:tcPr>
            <w:tcW w:w="2375" w:type="dxa"/>
          </w:tcPr>
          <w:p w:rsidR="00AF338A" w:rsidRPr="00354DF0" w:rsidRDefault="0068567E" w:rsidP="00CA02F1">
            <w:pPr>
              <w:jc w:val="center"/>
            </w:pPr>
            <w:r>
              <w:t>Бутурлакина К.В.</w:t>
            </w:r>
          </w:p>
        </w:tc>
      </w:tr>
      <w:tr w:rsidR="00AF338A" w:rsidRPr="0036661C" w:rsidTr="00F40749">
        <w:tc>
          <w:tcPr>
            <w:tcW w:w="993" w:type="dxa"/>
          </w:tcPr>
          <w:p w:rsidR="00AF338A" w:rsidRPr="00354DF0" w:rsidRDefault="00AF338A" w:rsidP="00940918">
            <w:pPr>
              <w:jc w:val="center"/>
            </w:pPr>
            <w:r>
              <w:t>1</w:t>
            </w:r>
            <w:r w:rsidR="00940918">
              <w:t>2</w:t>
            </w:r>
          </w:p>
        </w:tc>
        <w:tc>
          <w:tcPr>
            <w:tcW w:w="2799" w:type="dxa"/>
          </w:tcPr>
          <w:p w:rsidR="00AF338A" w:rsidRPr="00354DF0" w:rsidRDefault="00AF338A" w:rsidP="00CA02F1">
            <w:pPr>
              <w:jc w:val="center"/>
            </w:pPr>
            <w:r w:rsidRPr="00354DF0">
              <w:t>Поздравление детей от Деда Мороза и Снегурочки на дому</w:t>
            </w:r>
          </w:p>
        </w:tc>
        <w:tc>
          <w:tcPr>
            <w:tcW w:w="1786" w:type="dxa"/>
          </w:tcPr>
          <w:p w:rsidR="00AF338A" w:rsidRPr="00354DF0" w:rsidRDefault="0068567E" w:rsidP="00CA02F1">
            <w:pPr>
              <w:jc w:val="center"/>
            </w:pPr>
            <w:r>
              <w:t>по заявкам</w:t>
            </w:r>
          </w:p>
        </w:tc>
        <w:tc>
          <w:tcPr>
            <w:tcW w:w="2503" w:type="dxa"/>
          </w:tcPr>
          <w:p w:rsidR="00AF338A" w:rsidRPr="00354DF0" w:rsidRDefault="0068567E" w:rsidP="00CA02F1">
            <w:pPr>
              <w:jc w:val="center"/>
            </w:pPr>
            <w:r>
              <w:t>территория Знаменского района</w:t>
            </w:r>
          </w:p>
        </w:tc>
        <w:tc>
          <w:tcPr>
            <w:tcW w:w="2375" w:type="dxa"/>
          </w:tcPr>
          <w:p w:rsidR="00AF338A" w:rsidRPr="00354DF0" w:rsidRDefault="0068567E" w:rsidP="00CA02F1">
            <w:pPr>
              <w:jc w:val="center"/>
            </w:pPr>
            <w:r>
              <w:t>Мазалова С.Н.</w:t>
            </w:r>
          </w:p>
        </w:tc>
      </w:tr>
      <w:tr w:rsidR="00AF338A" w:rsidRPr="0036661C" w:rsidTr="009C623B">
        <w:trPr>
          <w:trHeight w:val="431"/>
        </w:trPr>
        <w:tc>
          <w:tcPr>
            <w:tcW w:w="993" w:type="dxa"/>
          </w:tcPr>
          <w:p w:rsidR="00AF338A" w:rsidRDefault="00AF338A" w:rsidP="00940918">
            <w:pPr>
              <w:jc w:val="center"/>
            </w:pPr>
            <w:r>
              <w:t>1</w:t>
            </w:r>
            <w:r w:rsidR="00940918">
              <w:t>3</w:t>
            </w:r>
          </w:p>
        </w:tc>
        <w:tc>
          <w:tcPr>
            <w:tcW w:w="2799" w:type="dxa"/>
          </w:tcPr>
          <w:p w:rsidR="00AF338A" w:rsidRPr="00354DF0" w:rsidRDefault="00AF338A" w:rsidP="00AF338A">
            <w:pPr>
              <w:jc w:val="center"/>
            </w:pPr>
            <w:r>
              <w:t>«</w:t>
            </w:r>
            <w:r w:rsidRPr="00FA2189">
              <w:t>К нам стучится Новый год!</w:t>
            </w:r>
            <w:r w:rsidRPr="00354DF0">
              <w:t xml:space="preserve">» - </w:t>
            </w:r>
            <w:r>
              <w:t>концертная программа</w:t>
            </w:r>
          </w:p>
        </w:tc>
        <w:tc>
          <w:tcPr>
            <w:tcW w:w="1786" w:type="dxa"/>
          </w:tcPr>
          <w:p w:rsidR="00AF338A" w:rsidRDefault="0068567E" w:rsidP="00CA02F1">
            <w:pPr>
              <w:jc w:val="center"/>
            </w:pPr>
            <w:r>
              <w:t>31.12.2022</w:t>
            </w:r>
          </w:p>
          <w:p w:rsidR="0068567E" w:rsidRPr="00354DF0" w:rsidRDefault="0068567E" w:rsidP="00CA02F1">
            <w:pPr>
              <w:jc w:val="center"/>
            </w:pPr>
            <w:r>
              <w:t>18.00-20.00</w:t>
            </w:r>
          </w:p>
        </w:tc>
        <w:tc>
          <w:tcPr>
            <w:tcW w:w="2503" w:type="dxa"/>
          </w:tcPr>
          <w:p w:rsidR="00AF338A" w:rsidRPr="00354DF0" w:rsidRDefault="00AF338A" w:rsidP="00CA02F1">
            <w:pPr>
              <w:jc w:val="center"/>
            </w:pPr>
            <w:r>
              <w:t>РДК</w:t>
            </w:r>
          </w:p>
        </w:tc>
        <w:tc>
          <w:tcPr>
            <w:tcW w:w="2375" w:type="dxa"/>
          </w:tcPr>
          <w:p w:rsidR="00AF338A" w:rsidRPr="00354DF0" w:rsidRDefault="0068567E" w:rsidP="00CA02F1">
            <w:pPr>
              <w:jc w:val="center"/>
            </w:pPr>
            <w:r>
              <w:t>Хроленко А.В.</w:t>
            </w:r>
          </w:p>
        </w:tc>
      </w:tr>
      <w:tr w:rsidR="00F8109B" w:rsidRPr="0036661C" w:rsidTr="00F40749">
        <w:tc>
          <w:tcPr>
            <w:tcW w:w="993" w:type="dxa"/>
          </w:tcPr>
          <w:p w:rsidR="00F8109B" w:rsidRPr="0036661C" w:rsidRDefault="00F8109B" w:rsidP="00940918">
            <w:pPr>
              <w:jc w:val="center"/>
            </w:pPr>
            <w:r>
              <w:t>1</w:t>
            </w:r>
            <w:r w:rsidR="00940918">
              <w:t>4</w:t>
            </w:r>
          </w:p>
        </w:tc>
        <w:tc>
          <w:tcPr>
            <w:tcW w:w="2799" w:type="dxa"/>
          </w:tcPr>
          <w:p w:rsidR="00F8109B" w:rsidRPr="0036661C" w:rsidRDefault="00F8109B" w:rsidP="00A3059D">
            <w:pPr>
              <w:jc w:val="center"/>
            </w:pPr>
            <w:r w:rsidRPr="0036661C">
              <w:t>Дискотеки</w:t>
            </w:r>
          </w:p>
        </w:tc>
        <w:tc>
          <w:tcPr>
            <w:tcW w:w="1786" w:type="dxa"/>
          </w:tcPr>
          <w:p w:rsidR="00F8109B" w:rsidRDefault="00F8109B" w:rsidP="00A3059D">
            <w:pPr>
              <w:jc w:val="center"/>
            </w:pPr>
            <w:r w:rsidRPr="0036661C">
              <w:t>еженедельно</w:t>
            </w:r>
          </w:p>
          <w:p w:rsidR="00F8109B" w:rsidRPr="0036661C" w:rsidRDefault="00F8109B" w:rsidP="00A3059D">
            <w:pPr>
              <w:jc w:val="center"/>
            </w:pPr>
            <w:r>
              <w:t>20.00-22.00</w:t>
            </w:r>
          </w:p>
        </w:tc>
        <w:tc>
          <w:tcPr>
            <w:tcW w:w="2503" w:type="dxa"/>
          </w:tcPr>
          <w:p w:rsidR="00F8109B" w:rsidRPr="0036661C" w:rsidRDefault="00F8109B" w:rsidP="00A3059D">
            <w:pPr>
              <w:jc w:val="center"/>
            </w:pPr>
            <w:r w:rsidRPr="0036661C">
              <w:t>РДК</w:t>
            </w:r>
          </w:p>
        </w:tc>
        <w:tc>
          <w:tcPr>
            <w:tcW w:w="2375" w:type="dxa"/>
          </w:tcPr>
          <w:p w:rsidR="00F8109B" w:rsidRPr="0036661C" w:rsidRDefault="00F8109B" w:rsidP="00A3059D">
            <w:pPr>
              <w:jc w:val="center"/>
            </w:pPr>
            <w:r w:rsidRPr="0036661C">
              <w:t>Савченко А.В.</w:t>
            </w:r>
          </w:p>
        </w:tc>
      </w:tr>
      <w:tr w:rsidR="00F8109B" w:rsidRPr="0036661C" w:rsidTr="00F40749">
        <w:tc>
          <w:tcPr>
            <w:tcW w:w="993" w:type="dxa"/>
          </w:tcPr>
          <w:p w:rsidR="00F8109B" w:rsidRPr="0036661C" w:rsidRDefault="00F8109B" w:rsidP="00940918">
            <w:pPr>
              <w:jc w:val="center"/>
            </w:pPr>
            <w:r>
              <w:t>1</w:t>
            </w:r>
            <w:r w:rsidR="00940918">
              <w:t>5</w:t>
            </w:r>
          </w:p>
        </w:tc>
        <w:tc>
          <w:tcPr>
            <w:tcW w:w="2799" w:type="dxa"/>
          </w:tcPr>
          <w:p w:rsidR="00F8109B" w:rsidRPr="0036661C" w:rsidRDefault="00F8109B" w:rsidP="00A3059D">
            <w:pPr>
              <w:jc w:val="center"/>
            </w:pPr>
            <w:r w:rsidRPr="0036661C">
              <w:t>Работа с метод.</w:t>
            </w:r>
          </w:p>
          <w:p w:rsidR="00F8109B" w:rsidRPr="0036661C" w:rsidRDefault="00F8109B" w:rsidP="00A3059D">
            <w:pPr>
              <w:jc w:val="center"/>
            </w:pPr>
            <w:r w:rsidRPr="0036661C">
              <w:t>материалом</w:t>
            </w:r>
          </w:p>
        </w:tc>
        <w:tc>
          <w:tcPr>
            <w:tcW w:w="1786" w:type="dxa"/>
          </w:tcPr>
          <w:p w:rsidR="00F8109B" w:rsidRPr="0036661C" w:rsidRDefault="00F8109B" w:rsidP="00A3059D">
            <w:pPr>
              <w:jc w:val="center"/>
            </w:pPr>
            <w:r w:rsidRPr="0036661C">
              <w:t>ежедневно</w:t>
            </w:r>
          </w:p>
        </w:tc>
        <w:tc>
          <w:tcPr>
            <w:tcW w:w="2503" w:type="dxa"/>
          </w:tcPr>
          <w:p w:rsidR="00F8109B" w:rsidRPr="0036661C" w:rsidRDefault="00F8109B" w:rsidP="00A3059D">
            <w:pPr>
              <w:jc w:val="center"/>
            </w:pPr>
            <w:r w:rsidRPr="0036661C">
              <w:t>РДК</w:t>
            </w:r>
          </w:p>
        </w:tc>
        <w:tc>
          <w:tcPr>
            <w:tcW w:w="2375" w:type="dxa"/>
          </w:tcPr>
          <w:p w:rsidR="00F8109B" w:rsidRPr="0036661C" w:rsidRDefault="00F8109B" w:rsidP="00A3059D">
            <w:pPr>
              <w:jc w:val="center"/>
            </w:pPr>
            <w:r w:rsidRPr="0036661C">
              <w:t xml:space="preserve">Хроленко А.В. </w:t>
            </w:r>
          </w:p>
        </w:tc>
      </w:tr>
      <w:tr w:rsidR="00F8109B" w:rsidRPr="0036661C" w:rsidTr="00F40749">
        <w:tc>
          <w:tcPr>
            <w:tcW w:w="993" w:type="dxa"/>
          </w:tcPr>
          <w:p w:rsidR="00F8109B" w:rsidRPr="0036661C" w:rsidRDefault="00F8109B" w:rsidP="00940918">
            <w:pPr>
              <w:jc w:val="center"/>
            </w:pPr>
            <w:r>
              <w:t>1</w:t>
            </w:r>
            <w:r w:rsidR="00940918">
              <w:t>6</w:t>
            </w:r>
          </w:p>
        </w:tc>
        <w:tc>
          <w:tcPr>
            <w:tcW w:w="2799" w:type="dxa"/>
          </w:tcPr>
          <w:p w:rsidR="00F8109B" w:rsidRPr="0036661C" w:rsidRDefault="00F8109B" w:rsidP="00A3059D">
            <w:pPr>
              <w:jc w:val="center"/>
            </w:pPr>
            <w:r w:rsidRPr="0036661C">
              <w:t>Выезды в СДК и СК</w:t>
            </w:r>
          </w:p>
        </w:tc>
        <w:tc>
          <w:tcPr>
            <w:tcW w:w="1786" w:type="dxa"/>
          </w:tcPr>
          <w:p w:rsidR="00F8109B" w:rsidRPr="0036661C" w:rsidRDefault="00F8109B" w:rsidP="00A3059D">
            <w:pPr>
              <w:jc w:val="center"/>
            </w:pPr>
            <w:r w:rsidRPr="0036661C">
              <w:t>по плану метод</w:t>
            </w:r>
            <w:proofErr w:type="gramStart"/>
            <w:r w:rsidRPr="0036661C">
              <w:t>.</w:t>
            </w:r>
            <w:proofErr w:type="gramEnd"/>
            <w:r w:rsidRPr="0036661C">
              <w:t xml:space="preserve"> </w:t>
            </w:r>
            <w:proofErr w:type="gramStart"/>
            <w:r w:rsidRPr="0036661C">
              <w:t>о</w:t>
            </w:r>
            <w:proofErr w:type="gramEnd"/>
            <w:r w:rsidRPr="0036661C">
              <w:t>тдела</w:t>
            </w:r>
          </w:p>
        </w:tc>
        <w:tc>
          <w:tcPr>
            <w:tcW w:w="2503" w:type="dxa"/>
          </w:tcPr>
          <w:p w:rsidR="00F8109B" w:rsidRPr="0036661C" w:rsidRDefault="00F8109B" w:rsidP="00E13EB9">
            <w:pPr>
              <w:jc w:val="center"/>
            </w:pPr>
            <w:r>
              <w:t>филиалы МБУК «Знаменский РДК»</w:t>
            </w:r>
          </w:p>
        </w:tc>
        <w:tc>
          <w:tcPr>
            <w:tcW w:w="2375" w:type="dxa"/>
          </w:tcPr>
          <w:p w:rsidR="00F8109B" w:rsidRPr="0036661C" w:rsidRDefault="00F8109B" w:rsidP="00A3059D">
            <w:pPr>
              <w:jc w:val="center"/>
            </w:pPr>
            <w:r w:rsidRPr="0036661C">
              <w:t>Мазалова С.Н.</w:t>
            </w:r>
          </w:p>
        </w:tc>
      </w:tr>
    </w:tbl>
    <w:p w:rsidR="00F40749" w:rsidRPr="0036661C" w:rsidRDefault="00BA6010" w:rsidP="00F40749">
      <w:pPr>
        <w:jc w:val="center"/>
        <w:rPr>
          <w:b/>
        </w:rPr>
      </w:pPr>
      <w:r w:rsidRPr="0036661C">
        <w:rPr>
          <w:b/>
        </w:rPr>
        <w:t>Время проведения мероприятий может корректироваться!</w:t>
      </w:r>
      <w:r w:rsidR="00A522C4" w:rsidRPr="0036661C">
        <w:rPr>
          <w:b/>
        </w:rPr>
        <w:t xml:space="preserve">               </w:t>
      </w:r>
    </w:p>
    <w:p w:rsidR="0021702E" w:rsidRDefault="00D52F4F" w:rsidP="00F40749">
      <w:pPr>
        <w:rPr>
          <w:b/>
        </w:rPr>
      </w:pPr>
      <w:r w:rsidRPr="0036661C">
        <w:rPr>
          <w:b/>
        </w:rPr>
        <w:t xml:space="preserve">Директор МБУК «Знаменский РДК»       </w:t>
      </w:r>
      <w:r w:rsidR="00A522C4" w:rsidRPr="0036661C">
        <w:rPr>
          <w:b/>
        </w:rPr>
        <w:t xml:space="preserve">     </w:t>
      </w:r>
      <w:r w:rsidR="005D2A7F" w:rsidRPr="0036661C">
        <w:rPr>
          <w:b/>
        </w:rPr>
        <w:t xml:space="preserve"> </w:t>
      </w:r>
      <w:r w:rsidR="00F40749" w:rsidRPr="0036661C">
        <w:rPr>
          <w:b/>
        </w:rPr>
        <w:t xml:space="preserve">                         </w:t>
      </w:r>
      <w:r w:rsidR="005D2A7F" w:rsidRPr="0036661C">
        <w:rPr>
          <w:b/>
        </w:rPr>
        <w:t xml:space="preserve"> </w:t>
      </w:r>
      <w:r w:rsidRPr="0036661C">
        <w:rPr>
          <w:b/>
        </w:rPr>
        <w:t xml:space="preserve"> С.Н. Мазалова</w:t>
      </w:r>
    </w:p>
    <w:p w:rsidR="00142B64" w:rsidRPr="0036661C" w:rsidRDefault="00142B64" w:rsidP="00F40749">
      <w:pPr>
        <w:rPr>
          <w:b/>
        </w:rPr>
      </w:pPr>
    </w:p>
    <w:sectPr w:rsidR="00142B64" w:rsidRPr="0036661C" w:rsidSect="00A522C4">
      <w:pgSz w:w="11906" w:h="16838"/>
      <w:pgMar w:top="284" w:right="850" w:bottom="142" w:left="1701" w:header="708" w:footer="708" w:gutter="0"/>
      <w:cols w:space="708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44C7D"/>
    <w:rsid w:val="00000196"/>
    <w:rsid w:val="00021CE5"/>
    <w:rsid w:val="00040EC7"/>
    <w:rsid w:val="00074F37"/>
    <w:rsid w:val="00093E13"/>
    <w:rsid w:val="000F12E3"/>
    <w:rsid w:val="001236B3"/>
    <w:rsid w:val="00134B03"/>
    <w:rsid w:val="00142B64"/>
    <w:rsid w:val="00161644"/>
    <w:rsid w:val="00184D63"/>
    <w:rsid w:val="001C2FC5"/>
    <w:rsid w:val="001E68DD"/>
    <w:rsid w:val="0021702E"/>
    <w:rsid w:val="00255186"/>
    <w:rsid w:val="00265E57"/>
    <w:rsid w:val="00270495"/>
    <w:rsid w:val="002705D9"/>
    <w:rsid w:val="002A16E8"/>
    <w:rsid w:val="002A7D4F"/>
    <w:rsid w:val="002B3458"/>
    <w:rsid w:val="002C428B"/>
    <w:rsid w:val="002C5D4A"/>
    <w:rsid w:val="003323CC"/>
    <w:rsid w:val="0034265A"/>
    <w:rsid w:val="00351DF2"/>
    <w:rsid w:val="00361EDF"/>
    <w:rsid w:val="003663CD"/>
    <w:rsid w:val="0036661C"/>
    <w:rsid w:val="0039738B"/>
    <w:rsid w:val="003B0A71"/>
    <w:rsid w:val="003D6E66"/>
    <w:rsid w:val="003E7031"/>
    <w:rsid w:val="003F432C"/>
    <w:rsid w:val="003F6290"/>
    <w:rsid w:val="00430FA6"/>
    <w:rsid w:val="00433ED9"/>
    <w:rsid w:val="00435ED6"/>
    <w:rsid w:val="00474983"/>
    <w:rsid w:val="00474CAF"/>
    <w:rsid w:val="0048610B"/>
    <w:rsid w:val="0049271D"/>
    <w:rsid w:val="004A4CCC"/>
    <w:rsid w:val="004B22CA"/>
    <w:rsid w:val="004D4BC5"/>
    <w:rsid w:val="004D6717"/>
    <w:rsid w:val="00504ECD"/>
    <w:rsid w:val="005462A0"/>
    <w:rsid w:val="00550BBD"/>
    <w:rsid w:val="0056034B"/>
    <w:rsid w:val="00563EC0"/>
    <w:rsid w:val="0057470E"/>
    <w:rsid w:val="005A556A"/>
    <w:rsid w:val="005C1F53"/>
    <w:rsid w:val="005C3819"/>
    <w:rsid w:val="005D2A7F"/>
    <w:rsid w:val="005D30BA"/>
    <w:rsid w:val="005E6830"/>
    <w:rsid w:val="0065068F"/>
    <w:rsid w:val="00671873"/>
    <w:rsid w:val="0067410B"/>
    <w:rsid w:val="0068567E"/>
    <w:rsid w:val="00692215"/>
    <w:rsid w:val="00695DEF"/>
    <w:rsid w:val="006E3988"/>
    <w:rsid w:val="006E690D"/>
    <w:rsid w:val="007548F8"/>
    <w:rsid w:val="007624C1"/>
    <w:rsid w:val="007B07B5"/>
    <w:rsid w:val="007B520B"/>
    <w:rsid w:val="007D152C"/>
    <w:rsid w:val="007D7EB2"/>
    <w:rsid w:val="007E177F"/>
    <w:rsid w:val="00802312"/>
    <w:rsid w:val="00804746"/>
    <w:rsid w:val="00817D0A"/>
    <w:rsid w:val="00835A0A"/>
    <w:rsid w:val="008424BB"/>
    <w:rsid w:val="00842F44"/>
    <w:rsid w:val="00856240"/>
    <w:rsid w:val="00857C59"/>
    <w:rsid w:val="008914B3"/>
    <w:rsid w:val="00891844"/>
    <w:rsid w:val="00894028"/>
    <w:rsid w:val="008B29B2"/>
    <w:rsid w:val="008B3CB4"/>
    <w:rsid w:val="008C7C0C"/>
    <w:rsid w:val="008D1A55"/>
    <w:rsid w:val="008D210E"/>
    <w:rsid w:val="00924F49"/>
    <w:rsid w:val="00931BD6"/>
    <w:rsid w:val="00933FD2"/>
    <w:rsid w:val="0093495D"/>
    <w:rsid w:val="00940918"/>
    <w:rsid w:val="009553F0"/>
    <w:rsid w:val="009A5D92"/>
    <w:rsid w:val="009A7AF5"/>
    <w:rsid w:val="009C623B"/>
    <w:rsid w:val="00A15507"/>
    <w:rsid w:val="00A2260C"/>
    <w:rsid w:val="00A35D9F"/>
    <w:rsid w:val="00A50622"/>
    <w:rsid w:val="00A506F1"/>
    <w:rsid w:val="00A522C4"/>
    <w:rsid w:val="00A657AB"/>
    <w:rsid w:val="00AE09D9"/>
    <w:rsid w:val="00AF338A"/>
    <w:rsid w:val="00B0400D"/>
    <w:rsid w:val="00B136EA"/>
    <w:rsid w:val="00B3295E"/>
    <w:rsid w:val="00B54045"/>
    <w:rsid w:val="00B5708A"/>
    <w:rsid w:val="00B72C41"/>
    <w:rsid w:val="00B84E97"/>
    <w:rsid w:val="00BA6010"/>
    <w:rsid w:val="00BD0E5A"/>
    <w:rsid w:val="00BE5004"/>
    <w:rsid w:val="00C012B0"/>
    <w:rsid w:val="00C17FD9"/>
    <w:rsid w:val="00C41EEE"/>
    <w:rsid w:val="00C44C7D"/>
    <w:rsid w:val="00C650BB"/>
    <w:rsid w:val="00C67CF4"/>
    <w:rsid w:val="00C80EAD"/>
    <w:rsid w:val="00C90DD9"/>
    <w:rsid w:val="00CB498B"/>
    <w:rsid w:val="00CD25F2"/>
    <w:rsid w:val="00CD4977"/>
    <w:rsid w:val="00CE25F7"/>
    <w:rsid w:val="00D03448"/>
    <w:rsid w:val="00D356DE"/>
    <w:rsid w:val="00D426F6"/>
    <w:rsid w:val="00D529B5"/>
    <w:rsid w:val="00D52F4F"/>
    <w:rsid w:val="00D61ADC"/>
    <w:rsid w:val="00D72CD5"/>
    <w:rsid w:val="00D86435"/>
    <w:rsid w:val="00DD1016"/>
    <w:rsid w:val="00DD1B66"/>
    <w:rsid w:val="00DE0005"/>
    <w:rsid w:val="00DE7CB8"/>
    <w:rsid w:val="00E13EB9"/>
    <w:rsid w:val="00E308C3"/>
    <w:rsid w:val="00E528C1"/>
    <w:rsid w:val="00E56DE8"/>
    <w:rsid w:val="00E607C4"/>
    <w:rsid w:val="00EB0C37"/>
    <w:rsid w:val="00EB1BA6"/>
    <w:rsid w:val="00EC24ED"/>
    <w:rsid w:val="00EC4C9D"/>
    <w:rsid w:val="00F14B4F"/>
    <w:rsid w:val="00F40749"/>
    <w:rsid w:val="00F52805"/>
    <w:rsid w:val="00F8109B"/>
    <w:rsid w:val="00FA1EB5"/>
    <w:rsid w:val="00FD6BBA"/>
    <w:rsid w:val="00FE4C66"/>
    <w:rsid w:val="00FE59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30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4C7D"/>
    <w:rPr>
      <w:rFonts w:ascii="Times New Roman" w:hAnsi="Times New Roman" w:cs="Times New Roman"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44C7D"/>
    <w:pPr>
      <w:spacing w:after="0" w:line="240" w:lineRule="auto"/>
    </w:pPr>
    <w:rPr>
      <w:rFonts w:ascii="Times New Roman" w:hAnsi="Times New Roman" w:cs="Times New Roman"/>
      <w:bCs/>
      <w:sz w:val="28"/>
      <w:szCs w:val="28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Strong"/>
    <w:basedOn w:val="a0"/>
    <w:uiPriority w:val="22"/>
    <w:qFormat/>
    <w:rsid w:val="00C44C7D"/>
    <w:rPr>
      <w:b/>
      <w:bCs/>
    </w:rPr>
  </w:style>
  <w:style w:type="paragraph" w:styleId="a5">
    <w:name w:val="Normal (Web)"/>
    <w:basedOn w:val="a"/>
    <w:uiPriority w:val="99"/>
    <w:unhideWhenUsed/>
    <w:rsid w:val="00D72CD5"/>
    <w:pPr>
      <w:spacing w:before="100" w:beforeAutospacing="1" w:after="100" w:afterAutospacing="1" w:line="240" w:lineRule="auto"/>
    </w:pPr>
    <w:rPr>
      <w:rFonts w:eastAsia="Times New Roman"/>
      <w:bCs w:val="0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773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436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2477</TotalTime>
  <Pages>2</Pages>
  <Words>329</Words>
  <Characters>1878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2203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MT</dc:creator>
  <cp:lastModifiedBy>Метод</cp:lastModifiedBy>
  <cp:revision>70</cp:revision>
  <cp:lastPrinted>2022-11-18T13:56:00Z</cp:lastPrinted>
  <dcterms:created xsi:type="dcterms:W3CDTF">2022-03-11T07:01:00Z</dcterms:created>
  <dcterms:modified xsi:type="dcterms:W3CDTF">2022-11-24T08:32:00Z</dcterms:modified>
</cp:coreProperties>
</file>